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9" w:rsidRPr="00160EC5" w:rsidRDefault="00160E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задания в текстовом редакторе и отправить мне на электронную почту </w:t>
      </w:r>
      <w:hyperlink r:id="rId5" w:history="1">
        <w:r w:rsidR="00C27D50" w:rsidRPr="006F4F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sheglowaaa@yandex.ru</w:t>
        </w:r>
      </w:hyperlink>
      <w:r w:rsidR="00C27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22.02.20.</w:t>
      </w:r>
      <w:r w:rsidR="00A92C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гр. МС-198д, АК-192д.</w:t>
      </w:r>
      <w:bookmarkStart w:id="0" w:name="_GoBack"/>
      <w:bookmarkEnd w:id="0"/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ED48121" wp14:editId="396ABF02">
            <wp:simplePos x="0" y="0"/>
            <wp:positionH relativeFrom="column">
              <wp:posOffset>86995</wp:posOffset>
            </wp:positionH>
            <wp:positionV relativeFrom="paragraph">
              <wp:posOffset>1056640</wp:posOffset>
            </wp:positionV>
            <wp:extent cx="5631815" cy="233680"/>
            <wp:effectExtent l="19050" t="0" r="698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45" t="35684" r="2964" b="5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E8405" wp14:editId="468B9AEB">
            <wp:extent cx="5114925" cy="10501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212" t="29291" r="19027" b="5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4C300CF" wp14:editId="7803046D">
            <wp:simplePos x="0" y="0"/>
            <wp:positionH relativeFrom="column">
              <wp:posOffset>17145</wp:posOffset>
            </wp:positionH>
            <wp:positionV relativeFrom="paragraph">
              <wp:posOffset>266065</wp:posOffset>
            </wp:positionV>
            <wp:extent cx="2354580" cy="189230"/>
            <wp:effectExtent l="19050" t="0" r="762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816" t="40707" r="2512" b="5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6CDB3EC" wp14:editId="3C7C34FC">
            <wp:simplePos x="0" y="0"/>
            <wp:positionH relativeFrom="column">
              <wp:posOffset>2437027</wp:posOffset>
            </wp:positionH>
            <wp:positionV relativeFrom="paragraph">
              <wp:posOffset>65552</wp:posOffset>
            </wp:positionV>
            <wp:extent cx="3298308" cy="340242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45" t="40707" r="42227" b="5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4096FA2" wp14:editId="790C4349">
            <wp:simplePos x="0" y="0"/>
            <wp:positionH relativeFrom="column">
              <wp:posOffset>22860</wp:posOffset>
            </wp:positionH>
            <wp:positionV relativeFrom="paragraph">
              <wp:posOffset>86360</wp:posOffset>
            </wp:positionV>
            <wp:extent cx="2404745" cy="180340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200" t="36523" r="3314" b="5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67E3284" wp14:editId="1264DA7B">
            <wp:simplePos x="0" y="0"/>
            <wp:positionH relativeFrom="column">
              <wp:posOffset>102870</wp:posOffset>
            </wp:positionH>
            <wp:positionV relativeFrom="paragraph">
              <wp:posOffset>127635</wp:posOffset>
            </wp:positionV>
            <wp:extent cx="5632450" cy="241300"/>
            <wp:effectExtent l="19050" t="0" r="635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24" t="45114" r="3314" b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1E6312" wp14:editId="22CB80D5">
            <wp:simplePos x="0" y="0"/>
            <wp:positionH relativeFrom="column">
              <wp:posOffset>493395</wp:posOffset>
            </wp:positionH>
            <wp:positionV relativeFrom="paragraph">
              <wp:posOffset>1774825</wp:posOffset>
            </wp:positionV>
            <wp:extent cx="5242560" cy="23374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232" t="34853" r="18478" b="3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9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A364E" wp14:editId="2CA240C1">
            <wp:extent cx="5113667" cy="1777042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212" t="62861" r="19027" b="1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67" cy="17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9AEDAC" wp14:editId="3D9CDD37">
            <wp:simplePos x="0" y="0"/>
            <wp:positionH relativeFrom="column">
              <wp:posOffset>180975</wp:posOffset>
            </wp:positionH>
            <wp:positionV relativeFrom="paragraph">
              <wp:posOffset>202565</wp:posOffset>
            </wp:positionV>
            <wp:extent cx="5475605" cy="698500"/>
            <wp:effectExtent l="19050" t="0" r="0" b="0"/>
            <wp:wrapTight wrapText="bothSides">
              <wp:wrapPolygon edited="0">
                <wp:start x="-75" y="0"/>
                <wp:lineTo x="-75" y="21207"/>
                <wp:lineTo x="21567" y="21207"/>
                <wp:lineTo x="21567" y="0"/>
                <wp:lineTo x="-75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232" t="68726" r="18478" b="2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DF58E1" wp14:editId="246177AC">
            <wp:simplePos x="0" y="0"/>
            <wp:positionH relativeFrom="column">
              <wp:posOffset>-5486400</wp:posOffset>
            </wp:positionH>
            <wp:positionV relativeFrom="paragraph">
              <wp:posOffset>249555</wp:posOffset>
            </wp:positionV>
            <wp:extent cx="5360035" cy="3740150"/>
            <wp:effectExtent l="19050" t="0" r="0" b="0"/>
            <wp:wrapTight wrapText="bothSides">
              <wp:wrapPolygon edited="0">
                <wp:start x="-77" y="0"/>
                <wp:lineTo x="-77" y="21453"/>
                <wp:lineTo x="21572" y="21453"/>
                <wp:lineTo x="21572" y="0"/>
                <wp:lineTo x="-7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392" t="29292" r="18481" b="1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A38C359" wp14:editId="7EAAFA34">
            <wp:simplePos x="0" y="0"/>
            <wp:positionH relativeFrom="column">
              <wp:posOffset>280670</wp:posOffset>
            </wp:positionH>
            <wp:positionV relativeFrom="paragraph">
              <wp:posOffset>47625</wp:posOffset>
            </wp:positionV>
            <wp:extent cx="5431155" cy="3206115"/>
            <wp:effectExtent l="19050" t="0" r="0" b="0"/>
            <wp:wrapTight wrapText="bothSides">
              <wp:wrapPolygon edited="0">
                <wp:start x="-76" y="0"/>
                <wp:lineTo x="-76" y="21433"/>
                <wp:lineTo x="21592" y="21433"/>
                <wp:lineTo x="21592" y="0"/>
                <wp:lineTo x="-76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051" t="31860" r="19508"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77800" cy="285115"/>
                <wp:effectExtent l="11430" t="11430" r="1079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C5" w:rsidRPr="00C57973" w:rsidRDefault="00160EC5" w:rsidP="00160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9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0.9pt;margin-top:14.4pt;width:14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" fillcolor="white [3212]" strokecolor="white [3212]">
                <v:textbox>
                  <w:txbxContent>
                    <w:p w:rsidR="00160EC5" w:rsidRPr="00C57973" w:rsidRDefault="00160EC5" w:rsidP="00160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9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7FB7B40" wp14:editId="25B40E68">
            <wp:simplePos x="0" y="0"/>
            <wp:positionH relativeFrom="column">
              <wp:posOffset>601345</wp:posOffset>
            </wp:positionH>
            <wp:positionV relativeFrom="paragraph">
              <wp:posOffset>39370</wp:posOffset>
            </wp:positionV>
            <wp:extent cx="4827905" cy="325374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693" t="30576" r="19027" b="18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EC5" w:rsidRPr="00024BF2" w:rsidRDefault="00160EC5" w:rsidP="00160EC5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/>
    <w:sectPr w:rsidR="0016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0"/>
    <w:rsid w:val="00160EC5"/>
    <w:rsid w:val="00681DD9"/>
    <w:rsid w:val="00A92C5F"/>
    <w:rsid w:val="00C27D50"/>
    <w:rsid w:val="00E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7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7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heglowaaa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6</cp:revision>
  <dcterms:created xsi:type="dcterms:W3CDTF">2020-02-08T09:10:00Z</dcterms:created>
  <dcterms:modified xsi:type="dcterms:W3CDTF">2020-02-16T04:00:00Z</dcterms:modified>
</cp:coreProperties>
</file>